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C16A9D">
        <w:rPr>
          <w:b/>
          <w:bCs/>
          <w:sz w:val="40"/>
          <w:szCs w:val="40"/>
        </w:rPr>
        <w:t>TAC Juniors Training (Winter)</w:t>
      </w:r>
    </w:p>
    <w:p w:rsidR="00D5171C" w:rsidRPr="00443D55" w:rsidRDefault="00D5171C" w:rsidP="00D5171C">
      <w:pPr>
        <w:pStyle w:val="BodyTextIndent"/>
        <w:rPr>
          <w:sz w:val="18"/>
          <w:szCs w:val="18"/>
        </w:rPr>
      </w:pPr>
    </w:p>
    <w:p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443D55" w:rsidP="00C16A9D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</w:t>
            </w:r>
            <w:r w:rsidR="00C16A9D">
              <w:rPr>
                <w:color w:val="1F497D" w:themeColor="text2"/>
                <w:sz w:val="22"/>
                <w:szCs w:val="22"/>
              </w:rPr>
              <w:t>16</w:t>
            </w:r>
            <w:r w:rsidRPr="004B70ED">
              <w:rPr>
                <w:color w:val="1F497D" w:themeColor="text2"/>
                <w:sz w:val="22"/>
                <w:szCs w:val="22"/>
              </w:rPr>
              <w:t>/</w:t>
            </w:r>
            <w:r w:rsidR="00C16A9D">
              <w:rPr>
                <w:color w:val="1F497D" w:themeColor="text2"/>
                <w:sz w:val="22"/>
                <w:szCs w:val="22"/>
              </w:rPr>
              <w:t>06</w:t>
            </w:r>
            <w:r w:rsidRPr="004B70ED">
              <w:rPr>
                <w:color w:val="1F497D" w:themeColor="text2"/>
                <w:sz w:val="22"/>
                <w:szCs w:val="22"/>
              </w:rPr>
              <w:t>/20</w:t>
            </w:r>
            <w:r w:rsidR="00B5430E">
              <w:rPr>
                <w:color w:val="1F497D" w:themeColor="text2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C16A9D" w:rsidP="00C16A9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Simon de Wilton</w:t>
            </w:r>
            <w:r w:rsidR="007C7506">
              <w:rPr>
                <w:color w:val="1F497D" w:themeColor="text2"/>
                <w:sz w:val="22"/>
                <w:szCs w:val="22"/>
              </w:rPr>
              <w:t>, TAC Juniors Head Coach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C16A9D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Castle Sports Centre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443D55" w:rsidP="004B70ED">
            <w:pPr>
              <w:rPr>
                <w:color w:val="1F497D" w:themeColor="text2"/>
                <w:szCs w:val="22"/>
              </w:rPr>
            </w:pPr>
          </w:p>
        </w:tc>
      </w:tr>
    </w:tbl>
    <w:p w:rsidR="00D5171C" w:rsidRDefault="00D5171C" w:rsidP="00D5171C">
      <w:pPr>
        <w:rPr>
          <w:sz w:val="18"/>
          <w:szCs w:val="18"/>
        </w:rPr>
      </w:pPr>
    </w:p>
    <w:p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011"/>
        <w:gridCol w:w="817"/>
        <w:gridCol w:w="2835"/>
        <w:gridCol w:w="1134"/>
        <w:gridCol w:w="850"/>
        <w:gridCol w:w="1027"/>
        <w:gridCol w:w="1134"/>
      </w:tblGrid>
      <w:tr w:rsidR="00941BC5" w:rsidRPr="00433F80" w:rsidTr="007C7506">
        <w:tc>
          <w:tcPr>
            <w:tcW w:w="1668" w:type="dxa"/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4576FC" w:rsidRPr="00433F80" w:rsidTr="00B50C50">
        <w:tc>
          <w:tcPr>
            <w:tcW w:w="1668" w:type="dxa"/>
            <w:vAlign w:val="center"/>
          </w:tcPr>
          <w:p w:rsidR="004576FC" w:rsidRPr="00433F80" w:rsidRDefault="004576FC" w:rsidP="00457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Throwing equipment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4576FC" w:rsidRDefault="004576FC" w:rsidP="00457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Athletes, coaches, parents.</w:t>
            </w:r>
          </w:p>
          <w:p w:rsidR="004576FC" w:rsidRDefault="004576FC" w:rsidP="004576FC">
            <w:pPr>
              <w:rPr>
                <w:sz w:val="18"/>
                <w:szCs w:val="18"/>
              </w:rPr>
            </w:pPr>
          </w:p>
          <w:p w:rsidR="004576FC" w:rsidRPr="00433F80" w:rsidRDefault="004576FC" w:rsidP="00457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of injuring someone.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FC" w:rsidRDefault="004576FC" w:rsidP="004576F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soft indoor athletics equipment only.</w:t>
            </w:r>
          </w:p>
          <w:p w:rsidR="004576FC" w:rsidRDefault="004576FC" w:rsidP="004576F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cricket nets to screen off throwing areas.</w:t>
            </w:r>
          </w:p>
          <w:p w:rsidR="004576FC" w:rsidRDefault="004576FC" w:rsidP="004576F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practice &amp; instruction by coaches to the athletes.</w:t>
            </w:r>
          </w:p>
          <w:p w:rsidR="004576FC" w:rsidRDefault="004576FC" w:rsidP="004576F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management &amp; organisation of space &amp; athletes.</w:t>
            </w:r>
          </w:p>
          <w:p w:rsidR="004576FC" w:rsidRPr="00433F80" w:rsidRDefault="004576FC" w:rsidP="004576F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Supervision by Lead Coaches.</w:t>
            </w:r>
          </w:p>
        </w:tc>
        <w:tc>
          <w:tcPr>
            <w:tcW w:w="817" w:type="dxa"/>
            <w:shd w:val="clear" w:color="auto" w:fill="FFC000"/>
            <w:vAlign w:val="center"/>
          </w:tcPr>
          <w:p w:rsidR="004576FC" w:rsidRPr="00433F80" w:rsidRDefault="004576FC" w:rsidP="004576FC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FC" w:rsidRPr="00433F80" w:rsidRDefault="004576FC" w:rsidP="004576FC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4576FC" w:rsidRPr="00433F80" w:rsidRDefault="004576FC" w:rsidP="004576FC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FC" w:rsidRPr="00433F80" w:rsidRDefault="004576FC" w:rsidP="004576F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FC" w:rsidRPr="00433F80" w:rsidRDefault="004576FC" w:rsidP="004576F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76FC" w:rsidRPr="00433F80" w:rsidRDefault="004576FC" w:rsidP="004576F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4576FC" w:rsidRPr="00433F80" w:rsidTr="0039288C">
        <w:tc>
          <w:tcPr>
            <w:tcW w:w="1668" w:type="dxa"/>
            <w:vAlign w:val="center"/>
          </w:tcPr>
          <w:p w:rsidR="004576FC" w:rsidRPr="00433F80" w:rsidRDefault="004576FC" w:rsidP="00457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Confined area – limited space</w:t>
            </w:r>
          </w:p>
        </w:tc>
        <w:tc>
          <w:tcPr>
            <w:tcW w:w="2409" w:type="dxa"/>
            <w:vAlign w:val="center"/>
          </w:tcPr>
          <w:p w:rsidR="004576FC" w:rsidRDefault="004576FC" w:rsidP="00457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Athletes, coaches, parents.</w:t>
            </w:r>
          </w:p>
          <w:p w:rsidR="004576FC" w:rsidRDefault="004576FC" w:rsidP="004576FC">
            <w:pPr>
              <w:rPr>
                <w:sz w:val="18"/>
                <w:szCs w:val="18"/>
              </w:rPr>
            </w:pPr>
          </w:p>
          <w:p w:rsidR="004576FC" w:rsidRPr="00433F80" w:rsidRDefault="004576FC" w:rsidP="00457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Collision injuries.</w:t>
            </w:r>
          </w:p>
        </w:tc>
        <w:tc>
          <w:tcPr>
            <w:tcW w:w="3011" w:type="dxa"/>
            <w:vAlign w:val="center"/>
          </w:tcPr>
          <w:p w:rsidR="004576FC" w:rsidRDefault="004576FC" w:rsidP="004576F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defined area for activity within the sports hall.</w:t>
            </w:r>
          </w:p>
          <w:p w:rsidR="004576FC" w:rsidRDefault="004576FC" w:rsidP="004576F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practice &amp; instruction by coaches to the athletes.</w:t>
            </w:r>
          </w:p>
          <w:p w:rsidR="004576FC" w:rsidRDefault="004576FC" w:rsidP="004576F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management &amp; organisation of space &amp; athletes.</w:t>
            </w:r>
          </w:p>
          <w:p w:rsidR="004576FC" w:rsidRPr="00433F80" w:rsidRDefault="004576FC" w:rsidP="004576F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Supervision by Lead Coaches.</w:t>
            </w:r>
          </w:p>
        </w:tc>
        <w:tc>
          <w:tcPr>
            <w:tcW w:w="817" w:type="dxa"/>
            <w:shd w:val="clear" w:color="auto" w:fill="FFC000"/>
            <w:vAlign w:val="center"/>
          </w:tcPr>
          <w:p w:rsidR="004576FC" w:rsidRPr="00433F80" w:rsidRDefault="004576FC" w:rsidP="004576FC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:rsidR="004576FC" w:rsidRPr="00433F80" w:rsidRDefault="004576FC" w:rsidP="004576FC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4576FC" w:rsidRPr="00433F80" w:rsidRDefault="004576FC" w:rsidP="004576FC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4576FC" w:rsidRDefault="004576FC" w:rsidP="004576F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4576FC" w:rsidRDefault="004576FC" w:rsidP="004576F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76FC" w:rsidRDefault="004576FC" w:rsidP="004576F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36713A" w:rsidRPr="00433F80" w:rsidTr="007C7506">
        <w:tc>
          <w:tcPr>
            <w:tcW w:w="1668" w:type="dxa"/>
            <w:vAlign w:val="center"/>
          </w:tcPr>
          <w:p w:rsidR="0036713A" w:rsidRPr="00433F80" w:rsidRDefault="0036713A" w:rsidP="0036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Doorways &amp; through traffic</w:t>
            </w:r>
          </w:p>
        </w:tc>
        <w:tc>
          <w:tcPr>
            <w:tcW w:w="2409" w:type="dxa"/>
            <w:vAlign w:val="center"/>
          </w:tcPr>
          <w:p w:rsidR="0036713A" w:rsidRDefault="0036713A" w:rsidP="0036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Athletes, coaches, parents, through traffic (school/centre staff).</w:t>
            </w:r>
          </w:p>
          <w:p w:rsidR="004576FC" w:rsidRDefault="004576FC" w:rsidP="0036713A">
            <w:pPr>
              <w:rPr>
                <w:sz w:val="18"/>
                <w:szCs w:val="18"/>
              </w:rPr>
            </w:pPr>
          </w:p>
          <w:p w:rsidR="0036713A" w:rsidRPr="00433F80" w:rsidRDefault="0036713A" w:rsidP="0036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Collision injuries.</w:t>
            </w:r>
          </w:p>
        </w:tc>
        <w:tc>
          <w:tcPr>
            <w:tcW w:w="3011" w:type="dxa"/>
            <w:vAlign w:val="center"/>
          </w:tcPr>
          <w:p w:rsidR="0036713A" w:rsidRDefault="007C7506" w:rsidP="0036713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Keep activity away from doorways.</w:t>
            </w:r>
          </w:p>
          <w:p w:rsidR="007C7506" w:rsidRDefault="007C7506" w:rsidP="007C750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practi</w:t>
            </w:r>
            <w:r w:rsidR="004576F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 &amp; instruction by coaches to the athletes.</w:t>
            </w:r>
          </w:p>
          <w:p w:rsidR="007C7506" w:rsidRDefault="007C7506" w:rsidP="007C750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 management &amp;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organisation of space &amp; athletes.</w:t>
            </w:r>
          </w:p>
          <w:p w:rsidR="007C7506" w:rsidRPr="00433F80" w:rsidRDefault="007C7506" w:rsidP="007C750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Supervision by Lead Coaches.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6713A" w:rsidRPr="00433F80" w:rsidRDefault="0036713A" w:rsidP="0036713A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2835" w:type="dxa"/>
            <w:vAlign w:val="center"/>
          </w:tcPr>
          <w:p w:rsidR="0036713A" w:rsidRPr="00433F80" w:rsidRDefault="0036713A" w:rsidP="0036713A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36713A" w:rsidRPr="00433F80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36713A" w:rsidRPr="00433F80" w:rsidTr="007C7506">
        <w:tc>
          <w:tcPr>
            <w:tcW w:w="1668" w:type="dxa"/>
            <w:vAlign w:val="center"/>
          </w:tcPr>
          <w:p w:rsidR="0036713A" w:rsidRDefault="0036713A" w:rsidP="0036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Jumps equipment</w:t>
            </w:r>
          </w:p>
        </w:tc>
        <w:tc>
          <w:tcPr>
            <w:tcW w:w="2409" w:type="dxa"/>
            <w:vAlign w:val="center"/>
          </w:tcPr>
          <w:p w:rsidR="0036713A" w:rsidRDefault="0036713A" w:rsidP="0036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Athletes.</w:t>
            </w:r>
          </w:p>
          <w:p w:rsidR="004576FC" w:rsidRDefault="004576FC" w:rsidP="0036713A">
            <w:pPr>
              <w:rPr>
                <w:sz w:val="18"/>
                <w:szCs w:val="18"/>
              </w:rPr>
            </w:pPr>
          </w:p>
          <w:p w:rsidR="0036713A" w:rsidRPr="00433F80" w:rsidRDefault="0036713A" w:rsidP="0036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slipping &amp; injuring themselves.</w:t>
            </w:r>
          </w:p>
        </w:tc>
        <w:tc>
          <w:tcPr>
            <w:tcW w:w="3011" w:type="dxa"/>
            <w:vAlign w:val="center"/>
          </w:tcPr>
          <w:p w:rsidR="0036713A" w:rsidRDefault="007C7506" w:rsidP="0036713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Jump mats used as intended for standing jump activity only.</w:t>
            </w:r>
          </w:p>
          <w:p w:rsidR="007C7506" w:rsidRDefault="004576FC" w:rsidP="007C750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practic</w:t>
            </w:r>
            <w:r w:rsidR="007C7506">
              <w:rPr>
                <w:rFonts w:ascii="Arial" w:hAnsi="Arial" w:cs="Arial"/>
                <w:sz w:val="18"/>
                <w:szCs w:val="18"/>
              </w:rPr>
              <w:t>e &amp; instruction by coaches to the athletes.</w:t>
            </w:r>
          </w:p>
          <w:p w:rsidR="007C7506" w:rsidRDefault="007C7506" w:rsidP="007C750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management &amp; organisation of space &amp; athletes.</w:t>
            </w:r>
          </w:p>
          <w:p w:rsidR="007C7506" w:rsidRPr="00433F80" w:rsidRDefault="007C7506" w:rsidP="007C750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Supervision by Lead Coaches.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6713A" w:rsidRPr="00433F80" w:rsidRDefault="0036713A" w:rsidP="0036713A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:rsidR="0036713A" w:rsidRPr="00433F80" w:rsidRDefault="0036713A" w:rsidP="0036713A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36713A" w:rsidRPr="00433F80" w:rsidTr="007C7506">
        <w:tc>
          <w:tcPr>
            <w:tcW w:w="1668" w:type="dxa"/>
            <w:vAlign w:val="center"/>
          </w:tcPr>
          <w:p w:rsidR="0036713A" w:rsidRDefault="0036713A" w:rsidP="003671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Reversaboards</w:t>
            </w:r>
            <w:proofErr w:type="spellEnd"/>
          </w:p>
        </w:tc>
        <w:tc>
          <w:tcPr>
            <w:tcW w:w="2409" w:type="dxa"/>
            <w:vAlign w:val="center"/>
          </w:tcPr>
          <w:p w:rsidR="0036713A" w:rsidRDefault="0036713A" w:rsidP="0036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Athletes.</w:t>
            </w:r>
          </w:p>
          <w:p w:rsidR="004576FC" w:rsidRDefault="004576FC" w:rsidP="0036713A">
            <w:pPr>
              <w:rPr>
                <w:sz w:val="18"/>
                <w:szCs w:val="18"/>
              </w:rPr>
            </w:pPr>
          </w:p>
          <w:p w:rsidR="0036713A" w:rsidRPr="00433F80" w:rsidRDefault="0036713A" w:rsidP="0036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slipping &amp; falling off the boards.</w:t>
            </w:r>
          </w:p>
        </w:tc>
        <w:tc>
          <w:tcPr>
            <w:tcW w:w="3011" w:type="dxa"/>
            <w:vAlign w:val="center"/>
          </w:tcPr>
          <w:p w:rsidR="0036713A" w:rsidRDefault="007C7506" w:rsidP="0036713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Boards used as intended.</w:t>
            </w:r>
          </w:p>
          <w:p w:rsidR="007C7506" w:rsidRDefault="007C7506" w:rsidP="0036713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discouraged from playing on the boards before the start of session.</w:t>
            </w:r>
          </w:p>
          <w:p w:rsidR="007C7506" w:rsidRDefault="007C7506" w:rsidP="0036713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Coaches check boards are securely placed before activity starts.</w:t>
            </w:r>
          </w:p>
          <w:p w:rsidR="007C7506" w:rsidRDefault="004576FC" w:rsidP="007C750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practic</w:t>
            </w:r>
            <w:r w:rsidR="007C7506">
              <w:rPr>
                <w:rFonts w:ascii="Arial" w:hAnsi="Arial" w:cs="Arial"/>
                <w:sz w:val="18"/>
                <w:szCs w:val="18"/>
              </w:rPr>
              <w:t>e &amp; instruction by coaches to the athletes.</w:t>
            </w:r>
          </w:p>
          <w:p w:rsidR="007C7506" w:rsidRDefault="007C7506" w:rsidP="007C750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management &amp; organisation of space &amp; athletes.</w:t>
            </w:r>
          </w:p>
          <w:p w:rsidR="007C7506" w:rsidRPr="00433F80" w:rsidRDefault="007C7506" w:rsidP="007C750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Supervision by Lead Coaches.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6713A" w:rsidRPr="00433F80" w:rsidRDefault="0036713A" w:rsidP="0036713A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:rsidR="0036713A" w:rsidRPr="00433F80" w:rsidRDefault="0036713A" w:rsidP="0036713A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36713A" w:rsidRPr="00433F80" w:rsidTr="007C7506">
        <w:tc>
          <w:tcPr>
            <w:tcW w:w="1668" w:type="dxa"/>
            <w:vAlign w:val="center"/>
          </w:tcPr>
          <w:p w:rsidR="0036713A" w:rsidRDefault="0036713A" w:rsidP="0036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Room</w:t>
            </w:r>
          </w:p>
        </w:tc>
        <w:tc>
          <w:tcPr>
            <w:tcW w:w="2409" w:type="dxa"/>
            <w:vAlign w:val="center"/>
          </w:tcPr>
          <w:p w:rsidR="0036713A" w:rsidRDefault="0036713A" w:rsidP="0036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Coaches.</w:t>
            </w:r>
          </w:p>
          <w:p w:rsidR="004576FC" w:rsidRDefault="004576FC" w:rsidP="0036713A">
            <w:pPr>
              <w:rPr>
                <w:sz w:val="18"/>
                <w:szCs w:val="18"/>
              </w:rPr>
            </w:pPr>
          </w:p>
          <w:p w:rsidR="0036713A" w:rsidRPr="00433F80" w:rsidRDefault="0036713A" w:rsidP="0036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Tripping and falling over equipment or injuries from lifting.</w:t>
            </w:r>
          </w:p>
        </w:tc>
        <w:tc>
          <w:tcPr>
            <w:tcW w:w="3011" w:type="dxa"/>
            <w:vAlign w:val="center"/>
          </w:tcPr>
          <w:p w:rsidR="0036713A" w:rsidRDefault="007C7506" w:rsidP="0036713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 coaches supervise removal / replacement of heavy items from store.</w:t>
            </w:r>
          </w:p>
          <w:p w:rsidR="007C7506" w:rsidRPr="007C7506" w:rsidRDefault="007C7506" w:rsidP="007C750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Heavy items carried between two.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6713A" w:rsidRPr="00433F80" w:rsidRDefault="0036713A" w:rsidP="0036713A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:rsidR="0036713A" w:rsidRPr="00433F80" w:rsidRDefault="006E0346" w:rsidP="006E0346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Remind Sports Centre staff that b</w:t>
            </w:r>
            <w:r w:rsidR="007C7506">
              <w:rPr>
                <w:rFonts w:ascii="Arial" w:hAnsi="Arial" w:cs="Arial"/>
                <w:sz w:val="18"/>
                <w:szCs w:val="18"/>
              </w:rPr>
              <w:t xml:space="preserve">adminton uprights </w:t>
            </w:r>
            <w:r>
              <w:rPr>
                <w:rFonts w:ascii="Arial" w:hAnsi="Arial" w:cs="Arial"/>
                <w:sz w:val="18"/>
                <w:szCs w:val="18"/>
              </w:rPr>
              <w:t xml:space="preserve">to be </w:t>
            </w:r>
            <w:r w:rsidR="007C7506">
              <w:rPr>
                <w:rFonts w:ascii="Arial" w:hAnsi="Arial" w:cs="Arial"/>
                <w:sz w:val="18"/>
                <w:szCs w:val="18"/>
              </w:rPr>
              <w:t>tidied before moving equipment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6713A" w:rsidRDefault="004576FC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7C7506" w:rsidRDefault="006E0346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</w:t>
            </w:r>
          </w:p>
        </w:tc>
        <w:tc>
          <w:tcPr>
            <w:tcW w:w="1027" w:type="dxa"/>
            <w:shd w:val="clear" w:color="auto" w:fill="auto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36713A" w:rsidRPr="00433F80" w:rsidTr="007C7506">
        <w:tc>
          <w:tcPr>
            <w:tcW w:w="1668" w:type="dxa"/>
            <w:vAlign w:val="center"/>
          </w:tcPr>
          <w:p w:rsidR="0036713A" w:rsidRDefault="0036713A" w:rsidP="0036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bottles</w:t>
            </w:r>
          </w:p>
        </w:tc>
        <w:tc>
          <w:tcPr>
            <w:tcW w:w="2409" w:type="dxa"/>
            <w:vAlign w:val="center"/>
          </w:tcPr>
          <w:p w:rsidR="0036713A" w:rsidRDefault="0036713A" w:rsidP="0036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Athletes, coaches, parents, through traffic (school/centre staff).</w:t>
            </w:r>
          </w:p>
          <w:p w:rsidR="004576FC" w:rsidRDefault="004576FC" w:rsidP="0036713A">
            <w:pPr>
              <w:rPr>
                <w:sz w:val="18"/>
                <w:szCs w:val="18"/>
              </w:rPr>
            </w:pPr>
          </w:p>
          <w:p w:rsidR="0036713A" w:rsidRPr="00433F80" w:rsidRDefault="0036713A" w:rsidP="0036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 &amp; tripping over drinks bottles and risking injury.</w:t>
            </w:r>
          </w:p>
        </w:tc>
        <w:tc>
          <w:tcPr>
            <w:tcW w:w="3011" w:type="dxa"/>
            <w:vAlign w:val="center"/>
          </w:tcPr>
          <w:p w:rsidR="0036713A" w:rsidRDefault="007C7506" w:rsidP="0036713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drinks bottles &amp; kit left in designated spectator area.</w:t>
            </w:r>
          </w:p>
          <w:p w:rsidR="007C7506" w:rsidRPr="00433F80" w:rsidRDefault="007C7506" w:rsidP="0036713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Coaches vigilant about drinks bottles &amp; other items left on the floor.</w:t>
            </w:r>
            <w:bookmarkStart w:id="0" w:name="_GoBack"/>
            <w:bookmarkEnd w:id="0"/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6713A" w:rsidRPr="00433F80" w:rsidRDefault="0036713A" w:rsidP="0036713A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:rsidR="0036713A" w:rsidRPr="00433F80" w:rsidRDefault="0036713A" w:rsidP="0036713A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713A" w:rsidRDefault="0036713A" w:rsidP="0036713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B70ED" w:rsidRDefault="004B70ED" w:rsidP="00433F80">
      <w:pPr>
        <w:rPr>
          <w:sz w:val="18"/>
          <w:szCs w:val="18"/>
        </w:rPr>
      </w:pPr>
    </w:p>
    <w:sectPr w:rsidR="004B70ED" w:rsidSect="00941BC5">
      <w:headerReference w:type="default" r:id="rId8"/>
      <w:footerReference w:type="default" r:id="rId9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24" w:rsidRDefault="00FA0224" w:rsidP="008F2E0A">
      <w:r>
        <w:separator/>
      </w:r>
    </w:p>
  </w:endnote>
  <w:endnote w:type="continuationSeparator" w:id="0">
    <w:p w:rsidR="00FA0224" w:rsidRDefault="00FA0224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96516"/>
      <w:docPartObj>
        <w:docPartGallery w:val="Page Numbers (Bottom of Page)"/>
        <w:docPartUnique/>
      </w:docPartObj>
    </w:sdtPr>
    <w:sdtEndPr/>
    <w:sdtContent>
      <w:p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6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24" w:rsidRDefault="00FA0224" w:rsidP="008F2E0A">
      <w:r>
        <w:separator/>
      </w:r>
    </w:p>
  </w:footnote>
  <w:footnote w:type="continuationSeparator" w:id="0">
    <w:p w:rsidR="00FA0224" w:rsidRDefault="00FA0224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4E52B535" wp14:editId="55FE8A4B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C"/>
    <w:rsid w:val="000B5BD4"/>
    <w:rsid w:val="000F76BD"/>
    <w:rsid w:val="001004BA"/>
    <w:rsid w:val="0018664F"/>
    <w:rsid w:val="001E2A88"/>
    <w:rsid w:val="00211206"/>
    <w:rsid w:val="00236C98"/>
    <w:rsid w:val="002A3731"/>
    <w:rsid w:val="002C27BB"/>
    <w:rsid w:val="002F469D"/>
    <w:rsid w:val="003451E2"/>
    <w:rsid w:val="003551D6"/>
    <w:rsid w:val="00365F45"/>
    <w:rsid w:val="0036713A"/>
    <w:rsid w:val="003878A6"/>
    <w:rsid w:val="003E098A"/>
    <w:rsid w:val="003E34B4"/>
    <w:rsid w:val="00413362"/>
    <w:rsid w:val="00426687"/>
    <w:rsid w:val="00433F80"/>
    <w:rsid w:val="00443D55"/>
    <w:rsid w:val="004576FC"/>
    <w:rsid w:val="004A4384"/>
    <w:rsid w:val="004B70ED"/>
    <w:rsid w:val="004D3425"/>
    <w:rsid w:val="005041CF"/>
    <w:rsid w:val="00517F4F"/>
    <w:rsid w:val="00551712"/>
    <w:rsid w:val="005849B3"/>
    <w:rsid w:val="006120B1"/>
    <w:rsid w:val="006126F0"/>
    <w:rsid w:val="00625B2D"/>
    <w:rsid w:val="006329A6"/>
    <w:rsid w:val="006E0346"/>
    <w:rsid w:val="007123B7"/>
    <w:rsid w:val="00771520"/>
    <w:rsid w:val="007C7506"/>
    <w:rsid w:val="00864EC9"/>
    <w:rsid w:val="0086761F"/>
    <w:rsid w:val="00873885"/>
    <w:rsid w:val="00896158"/>
    <w:rsid w:val="00897837"/>
    <w:rsid w:val="008F2E0A"/>
    <w:rsid w:val="00941BC5"/>
    <w:rsid w:val="009879AF"/>
    <w:rsid w:val="0099366E"/>
    <w:rsid w:val="00994260"/>
    <w:rsid w:val="00A61363"/>
    <w:rsid w:val="00A875D6"/>
    <w:rsid w:val="00A923FE"/>
    <w:rsid w:val="00AA5B63"/>
    <w:rsid w:val="00AD33B0"/>
    <w:rsid w:val="00B52BAF"/>
    <w:rsid w:val="00B5430E"/>
    <w:rsid w:val="00B607B4"/>
    <w:rsid w:val="00B8324D"/>
    <w:rsid w:val="00BB3222"/>
    <w:rsid w:val="00BE2D00"/>
    <w:rsid w:val="00C010F2"/>
    <w:rsid w:val="00C16A9D"/>
    <w:rsid w:val="00C95696"/>
    <w:rsid w:val="00CB4EA6"/>
    <w:rsid w:val="00D213F3"/>
    <w:rsid w:val="00D5171C"/>
    <w:rsid w:val="00D52788"/>
    <w:rsid w:val="00D534F0"/>
    <w:rsid w:val="00E15B77"/>
    <w:rsid w:val="00E22D9B"/>
    <w:rsid w:val="00E43369"/>
    <w:rsid w:val="00E51E9A"/>
    <w:rsid w:val="00EE45B3"/>
    <w:rsid w:val="00EE5DF1"/>
    <w:rsid w:val="00FA0224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67FF73-D00C-460B-8865-E9CF2B5A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EF22A-9934-4B5B-972A-622570C0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Sean Walton</cp:lastModifiedBy>
  <cp:revision>6</cp:revision>
  <dcterms:created xsi:type="dcterms:W3CDTF">2020-06-27T16:31:00Z</dcterms:created>
  <dcterms:modified xsi:type="dcterms:W3CDTF">2020-07-13T14:14:00Z</dcterms:modified>
</cp:coreProperties>
</file>